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90682" w14:textId="77777777" w:rsidR="0054030A" w:rsidRDefault="0054030A" w:rsidP="005F2A8D">
      <w:pPr>
        <w:spacing w:line="300" w:lineRule="atLeast"/>
        <w:rPr>
          <w:rFonts w:ascii="Unizg" w:hAnsi="Unizg"/>
          <w:sz w:val="22"/>
          <w:szCs w:val="22"/>
        </w:rPr>
      </w:pPr>
    </w:p>
    <w:p w14:paraId="2B403262" w14:textId="77777777" w:rsidR="00F652A9" w:rsidRDefault="00F652A9" w:rsidP="005F2A8D">
      <w:pPr>
        <w:spacing w:line="300" w:lineRule="atLeast"/>
        <w:rPr>
          <w:rFonts w:ascii="Unizg" w:hAnsi="Unizg"/>
          <w:sz w:val="22"/>
          <w:szCs w:val="22"/>
        </w:rPr>
      </w:pPr>
    </w:p>
    <w:p w14:paraId="2D98A358" w14:textId="77777777" w:rsidR="00F652A9" w:rsidRDefault="00F652A9" w:rsidP="005F2A8D">
      <w:pPr>
        <w:spacing w:line="300" w:lineRule="atLeast"/>
        <w:rPr>
          <w:rFonts w:ascii="Unizg" w:hAnsi="Unizg"/>
          <w:sz w:val="22"/>
          <w:szCs w:val="22"/>
        </w:rPr>
      </w:pPr>
    </w:p>
    <w:p w14:paraId="2ABEE0AA" w14:textId="77777777" w:rsidR="00254E28" w:rsidRDefault="00254E28" w:rsidP="005F2A8D">
      <w:pPr>
        <w:spacing w:line="300" w:lineRule="atLeast"/>
        <w:rPr>
          <w:rFonts w:ascii="Unizg" w:hAnsi="Unizg"/>
          <w:sz w:val="22"/>
          <w:szCs w:val="22"/>
        </w:rPr>
      </w:pPr>
    </w:p>
    <w:p w14:paraId="588C6374" w14:textId="5A19F0C1" w:rsidR="00FE7E44" w:rsidRPr="0054030A" w:rsidRDefault="00C101CC" w:rsidP="00570FAD">
      <w:pPr>
        <w:spacing w:line="300" w:lineRule="atLeast"/>
        <w:jc w:val="center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SVEUČILIŠNI SPECIJALISTIČKI</w:t>
      </w:r>
      <w:r w:rsidR="00EF0224" w:rsidRPr="0054030A">
        <w:rPr>
          <w:rFonts w:ascii="Titillium" w:hAnsi="Titillium"/>
          <w:szCs w:val="24"/>
        </w:rPr>
        <w:t xml:space="preserve"> </w:t>
      </w:r>
      <w:r w:rsidR="00F264E5" w:rsidRPr="0054030A">
        <w:rPr>
          <w:rFonts w:ascii="Titillium" w:hAnsi="Titillium"/>
          <w:szCs w:val="24"/>
        </w:rPr>
        <w:t>STUDIJ</w:t>
      </w:r>
      <w:r w:rsidR="00FE7E44" w:rsidRPr="0054030A">
        <w:rPr>
          <w:rFonts w:ascii="Titillium" w:hAnsi="Titillium"/>
          <w:szCs w:val="24"/>
        </w:rPr>
        <w:t xml:space="preserve"> ZA STJECANJE </w:t>
      </w:r>
    </w:p>
    <w:p w14:paraId="3F5147F1" w14:textId="56C282C2" w:rsidR="00F65E9C" w:rsidRPr="0054030A" w:rsidRDefault="00FE7E44" w:rsidP="005F2A8D">
      <w:pPr>
        <w:spacing w:line="300" w:lineRule="atLeast"/>
        <w:jc w:val="center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 xml:space="preserve">AKADEMSKOG STUPNJA </w:t>
      </w:r>
      <w:r w:rsidR="00C101CC" w:rsidRPr="0054030A">
        <w:rPr>
          <w:rFonts w:ascii="Titillium" w:hAnsi="Titillium"/>
          <w:b/>
          <w:bCs/>
          <w:szCs w:val="24"/>
        </w:rPr>
        <w:t>SPECIJALIST</w:t>
      </w:r>
      <w:r w:rsidR="00AA3906" w:rsidRPr="0054030A">
        <w:rPr>
          <w:rFonts w:ascii="Titillium" w:hAnsi="Titillium"/>
          <w:b/>
          <w:bCs/>
          <w:szCs w:val="24"/>
        </w:rPr>
        <w:t xml:space="preserve"> U PODRUČJU</w:t>
      </w:r>
      <w:r w:rsidRPr="0054030A">
        <w:rPr>
          <w:rFonts w:ascii="Titillium" w:hAnsi="Titillium"/>
          <w:b/>
          <w:bCs/>
          <w:szCs w:val="24"/>
        </w:rPr>
        <w:t xml:space="preserve"> </w:t>
      </w:r>
      <w:r w:rsidR="005D2362" w:rsidRPr="0054030A">
        <w:rPr>
          <w:rFonts w:ascii="Titillium" w:hAnsi="Titillium"/>
          <w:b/>
          <w:bCs/>
          <w:szCs w:val="24"/>
        </w:rPr>
        <w:t xml:space="preserve">TEHNIČKIH </w:t>
      </w:r>
      <w:r w:rsidRPr="0054030A">
        <w:rPr>
          <w:rFonts w:ascii="Titillium" w:hAnsi="Titillium"/>
          <w:b/>
          <w:bCs/>
          <w:szCs w:val="24"/>
        </w:rPr>
        <w:t>ZNANOSTI</w:t>
      </w:r>
      <w:r w:rsidR="005D2362" w:rsidRPr="0054030A">
        <w:rPr>
          <w:rFonts w:ascii="Titillium" w:hAnsi="Titillium"/>
          <w:szCs w:val="24"/>
        </w:rPr>
        <w:t xml:space="preserve"> </w:t>
      </w:r>
    </w:p>
    <w:p w14:paraId="69A33C5F" w14:textId="77777777" w:rsidR="005F2A8D" w:rsidRDefault="005F2A8D" w:rsidP="005F2A8D">
      <w:pPr>
        <w:spacing w:line="300" w:lineRule="atLeast"/>
        <w:jc w:val="center"/>
        <w:rPr>
          <w:rFonts w:ascii="Titillium" w:hAnsi="Titillium"/>
          <w:szCs w:val="24"/>
        </w:rPr>
      </w:pPr>
    </w:p>
    <w:p w14:paraId="68549754" w14:textId="77777777" w:rsidR="00F652A9" w:rsidRPr="0054030A" w:rsidRDefault="00F652A9" w:rsidP="005F2A8D">
      <w:pPr>
        <w:spacing w:line="300" w:lineRule="atLeast"/>
        <w:jc w:val="center"/>
        <w:rPr>
          <w:rFonts w:ascii="Titillium" w:hAnsi="Titillium"/>
          <w:szCs w:val="24"/>
        </w:rPr>
      </w:pPr>
    </w:p>
    <w:p w14:paraId="191D4680" w14:textId="5549F4B8" w:rsidR="0006003B" w:rsidRPr="0054030A" w:rsidRDefault="00C11912" w:rsidP="00570FAD">
      <w:pPr>
        <w:jc w:val="center"/>
        <w:rPr>
          <w:rFonts w:ascii="Titillium" w:hAnsi="Titillium"/>
          <w:b/>
          <w:sz w:val="28"/>
          <w:szCs w:val="28"/>
        </w:rPr>
      </w:pPr>
      <w:r w:rsidRPr="0054030A">
        <w:rPr>
          <w:rFonts w:ascii="Titillium" w:hAnsi="Titillium"/>
          <w:b/>
          <w:sz w:val="28"/>
          <w:szCs w:val="28"/>
        </w:rPr>
        <w:t>PRIJAVNI OBRAZAC</w:t>
      </w:r>
    </w:p>
    <w:p w14:paraId="55FBCD2D" w14:textId="77777777" w:rsidR="003936CC" w:rsidRPr="0054030A" w:rsidRDefault="003936CC" w:rsidP="007902DA">
      <w:pPr>
        <w:jc w:val="both"/>
        <w:rPr>
          <w:rFonts w:ascii="Titillium" w:hAnsi="Titillium"/>
          <w:b/>
          <w:szCs w:val="24"/>
          <w:u w:val="single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D65009" w:rsidRPr="0054030A" w14:paraId="2F7DBF8D" w14:textId="77777777" w:rsidTr="003557DF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401CE4AE" w14:textId="63D0FF44" w:rsidR="00D65009" w:rsidRPr="0054030A" w:rsidRDefault="00D65009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OSOBNI PODACI</w:t>
            </w:r>
          </w:p>
        </w:tc>
      </w:tr>
      <w:tr w:rsidR="007902DA" w:rsidRPr="0054030A" w14:paraId="35DC235E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6B1EF8D8" w14:textId="0D61AAAD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>Ime i prezime:</w:t>
            </w:r>
          </w:p>
        </w:tc>
        <w:tc>
          <w:tcPr>
            <w:tcW w:w="4732" w:type="dxa"/>
            <w:vAlign w:val="center"/>
          </w:tcPr>
          <w:p w14:paraId="1E3D6F1B" w14:textId="77777777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7902DA" w:rsidRPr="0054030A" w14:paraId="3FE50D42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5945AEB4" w14:textId="765EE4BA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>Ime oca/majke:</w:t>
            </w:r>
          </w:p>
        </w:tc>
        <w:tc>
          <w:tcPr>
            <w:tcW w:w="4732" w:type="dxa"/>
            <w:vAlign w:val="center"/>
          </w:tcPr>
          <w:p w14:paraId="614C1C42" w14:textId="41A44298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537FB3" w:rsidRPr="0054030A" w14:paraId="1388D670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6D53E7A0" w14:textId="559BA4D6" w:rsidR="00537FB3" w:rsidRPr="0054030A" w:rsidRDefault="00537FB3" w:rsidP="003557DF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Datum rođenja:</w:t>
            </w:r>
          </w:p>
        </w:tc>
        <w:tc>
          <w:tcPr>
            <w:tcW w:w="4732" w:type="dxa"/>
            <w:vAlign w:val="center"/>
          </w:tcPr>
          <w:p w14:paraId="46E9D478" w14:textId="77777777" w:rsidR="00537FB3" w:rsidRPr="0054030A" w:rsidRDefault="00537FB3" w:rsidP="003557DF">
            <w:pPr>
              <w:rPr>
                <w:rFonts w:ascii="Titillium" w:hAnsi="Titillium"/>
                <w:szCs w:val="24"/>
              </w:rPr>
            </w:pPr>
          </w:p>
        </w:tc>
      </w:tr>
      <w:tr w:rsidR="00FA7211" w:rsidRPr="0054030A" w14:paraId="3839F794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17DC80D9" w14:textId="300CA90D" w:rsidR="00FA7211" w:rsidRPr="0054030A" w:rsidRDefault="00FA7211" w:rsidP="003557DF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OIB:</w:t>
            </w:r>
          </w:p>
        </w:tc>
        <w:tc>
          <w:tcPr>
            <w:tcW w:w="4732" w:type="dxa"/>
            <w:vAlign w:val="center"/>
          </w:tcPr>
          <w:p w14:paraId="0147BD68" w14:textId="77777777" w:rsidR="00FA7211" w:rsidRPr="0054030A" w:rsidRDefault="00FA7211" w:rsidP="003557DF">
            <w:pPr>
              <w:rPr>
                <w:rFonts w:ascii="Titillium" w:hAnsi="Titillium"/>
                <w:szCs w:val="24"/>
              </w:rPr>
            </w:pPr>
          </w:p>
        </w:tc>
      </w:tr>
      <w:tr w:rsidR="007902DA" w:rsidRPr="0054030A" w14:paraId="07944498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13A6B6D" w14:textId="3179986D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>Mjesto, općina/grad i država rođenja:</w:t>
            </w:r>
          </w:p>
        </w:tc>
        <w:tc>
          <w:tcPr>
            <w:tcW w:w="4732" w:type="dxa"/>
            <w:vAlign w:val="center"/>
          </w:tcPr>
          <w:p w14:paraId="49381541" w14:textId="77777777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7902DA" w:rsidRPr="0054030A" w14:paraId="5613B6B7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E1836DC" w14:textId="32F6C63C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 xml:space="preserve">Državljanstvo: </w:t>
            </w:r>
          </w:p>
        </w:tc>
        <w:tc>
          <w:tcPr>
            <w:tcW w:w="4732" w:type="dxa"/>
            <w:vAlign w:val="center"/>
          </w:tcPr>
          <w:p w14:paraId="61FD863D" w14:textId="77777777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FA7211" w:rsidRPr="0054030A" w14:paraId="7E906498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6DE29143" w14:textId="77777777" w:rsidR="00FA7211" w:rsidRPr="0054030A" w:rsidRDefault="00FA7211" w:rsidP="00FA7211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Adresa prebivališta/boravišta:</w:t>
            </w:r>
          </w:p>
          <w:p w14:paraId="4D555B2E" w14:textId="27EBAE07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(ulica i kućni broj, grad i poštanski broj)</w:t>
            </w:r>
          </w:p>
        </w:tc>
        <w:tc>
          <w:tcPr>
            <w:tcW w:w="4732" w:type="dxa"/>
            <w:vAlign w:val="center"/>
          </w:tcPr>
          <w:p w14:paraId="5E97BF3D" w14:textId="77777777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FA7211" w:rsidRPr="0054030A" w14:paraId="2C1BEA13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04700878" w14:textId="04E4A0C3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>Broj mobitela:</w:t>
            </w:r>
          </w:p>
        </w:tc>
        <w:tc>
          <w:tcPr>
            <w:tcW w:w="4732" w:type="dxa"/>
            <w:vAlign w:val="center"/>
          </w:tcPr>
          <w:p w14:paraId="590190C6" w14:textId="77777777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FA7211" w:rsidRPr="0054030A" w14:paraId="5CE23765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45EFB531" w14:textId="7C8B9670" w:rsidR="00FA7211" w:rsidRPr="0054030A" w:rsidRDefault="00FA7211" w:rsidP="00FA7211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E-mail:</w:t>
            </w:r>
          </w:p>
        </w:tc>
        <w:tc>
          <w:tcPr>
            <w:tcW w:w="4732" w:type="dxa"/>
            <w:vAlign w:val="center"/>
          </w:tcPr>
          <w:p w14:paraId="1806EDEC" w14:textId="77777777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</w:tbl>
    <w:p w14:paraId="10F75F0A" w14:textId="77777777" w:rsidR="0054030A" w:rsidRDefault="0054030A">
      <w:pPr>
        <w:rPr>
          <w:rFonts w:ascii="Titillium" w:hAnsi="Titillium"/>
          <w:szCs w:val="24"/>
        </w:rPr>
      </w:pPr>
    </w:p>
    <w:p w14:paraId="5E991F4D" w14:textId="77777777" w:rsidR="004B4886" w:rsidRPr="0054030A" w:rsidRDefault="004B4886">
      <w:pPr>
        <w:rPr>
          <w:rFonts w:ascii="Titillium" w:hAnsi="Titillium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361"/>
        <w:gridCol w:w="8102"/>
      </w:tblGrid>
      <w:tr w:rsidR="007056B5" w:rsidRPr="0054030A" w14:paraId="7004A9A2" w14:textId="77777777" w:rsidTr="00E60781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2FE14444" w14:textId="28114A84" w:rsidR="007056B5" w:rsidRPr="0054030A" w:rsidRDefault="007056B5" w:rsidP="007056B5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PRIJAVLJUJEM SE ZA UPIS</w:t>
            </w:r>
          </w:p>
        </w:tc>
      </w:tr>
      <w:tr w:rsidR="007056B5" w:rsidRPr="0054030A" w14:paraId="7C325F96" w14:textId="77777777" w:rsidTr="00E60781">
        <w:trPr>
          <w:trHeight w:val="488"/>
        </w:trPr>
        <w:tc>
          <w:tcPr>
            <w:tcW w:w="9463" w:type="dxa"/>
            <w:gridSpan w:val="2"/>
            <w:vAlign w:val="center"/>
          </w:tcPr>
          <w:p w14:paraId="7DECB03F" w14:textId="571D3464" w:rsidR="007056B5" w:rsidRPr="0054030A" w:rsidRDefault="00C83A42" w:rsidP="009D4E3C">
            <w:pPr>
              <w:pStyle w:val="ListParagraph"/>
              <w:numPr>
                <w:ilvl w:val="0"/>
                <w:numId w:val="22"/>
              </w:num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 xml:space="preserve">Sveučilišnog specijalističkog studija </w:t>
            </w:r>
            <w:r w:rsidRPr="0054030A">
              <w:rPr>
                <w:rFonts w:ascii="Titillium" w:hAnsi="Titillium"/>
                <w:b/>
                <w:bCs/>
                <w:szCs w:val="24"/>
              </w:rPr>
              <w:t xml:space="preserve">GRAĐEVINARSTVO, </w:t>
            </w:r>
            <w:r w:rsidRPr="0054030A">
              <w:rPr>
                <w:rFonts w:ascii="Titillium" w:hAnsi="Titillium"/>
                <w:szCs w:val="24"/>
              </w:rPr>
              <w:t>usmjerenje (zaokružiti):</w:t>
            </w:r>
          </w:p>
        </w:tc>
      </w:tr>
      <w:tr w:rsidR="007056B5" w:rsidRPr="0054030A" w14:paraId="654B1EC1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338A03B1" w14:textId="10F601CC" w:rsidR="007056B5" w:rsidRPr="0054030A" w:rsidRDefault="007056B5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Cs w:val="24"/>
              </w:rPr>
            </w:pPr>
          </w:p>
        </w:tc>
        <w:tc>
          <w:tcPr>
            <w:tcW w:w="8102" w:type="dxa"/>
            <w:vAlign w:val="center"/>
          </w:tcPr>
          <w:p w14:paraId="50BC5D10" w14:textId="2EA9EF69" w:rsidR="007056B5" w:rsidRPr="0054030A" w:rsidRDefault="00B00B26" w:rsidP="00E60781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Hidrotehnika</w:t>
            </w:r>
          </w:p>
        </w:tc>
      </w:tr>
      <w:tr w:rsidR="00370DA2" w:rsidRPr="0054030A" w14:paraId="6EDAFE1E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36C9BDE4" w14:textId="140BB108" w:rsidR="00370DA2" w:rsidRPr="0054030A" w:rsidRDefault="00370DA2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Cs w:val="24"/>
              </w:rPr>
            </w:pPr>
          </w:p>
        </w:tc>
        <w:tc>
          <w:tcPr>
            <w:tcW w:w="8102" w:type="dxa"/>
            <w:vAlign w:val="center"/>
          </w:tcPr>
          <w:p w14:paraId="7486B502" w14:textId="314B658A" w:rsidR="00370DA2" w:rsidRPr="0054030A" w:rsidRDefault="00370DA2" w:rsidP="00370DA2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 xml:space="preserve">Mostovi </w:t>
            </w:r>
          </w:p>
        </w:tc>
      </w:tr>
      <w:tr w:rsidR="00370DA2" w:rsidRPr="0054030A" w14:paraId="2086D894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4C3C19AE" w14:textId="6D38477F" w:rsidR="00370DA2" w:rsidRPr="0054030A" w:rsidRDefault="00370DA2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Cs w:val="24"/>
              </w:rPr>
            </w:pPr>
          </w:p>
        </w:tc>
        <w:tc>
          <w:tcPr>
            <w:tcW w:w="8102" w:type="dxa"/>
            <w:vAlign w:val="center"/>
          </w:tcPr>
          <w:p w14:paraId="38B2056C" w14:textId="76D623E3" w:rsidR="00370DA2" w:rsidRPr="0054030A" w:rsidRDefault="00EF600A" w:rsidP="00370DA2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  <w:lang w:eastAsia="en-GB"/>
              </w:rPr>
              <w:t xml:space="preserve">Organizacija i menadžment u građevinarstvu </w:t>
            </w:r>
          </w:p>
        </w:tc>
      </w:tr>
      <w:tr w:rsidR="00370DA2" w:rsidRPr="0054030A" w14:paraId="1CBF1414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151C1EB5" w14:textId="231BBA2A" w:rsidR="00370DA2" w:rsidRPr="0054030A" w:rsidRDefault="00370DA2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Cs w:val="24"/>
              </w:rPr>
            </w:pPr>
          </w:p>
        </w:tc>
        <w:tc>
          <w:tcPr>
            <w:tcW w:w="8102" w:type="dxa"/>
            <w:vAlign w:val="center"/>
          </w:tcPr>
          <w:p w14:paraId="72D2D194" w14:textId="2814B756" w:rsidR="00370DA2" w:rsidRPr="0054030A" w:rsidRDefault="00EF600A" w:rsidP="00370DA2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  <w:lang w:eastAsia="en-GB"/>
              </w:rPr>
              <w:t>Požarno inženjerstvo</w:t>
            </w:r>
          </w:p>
        </w:tc>
      </w:tr>
    </w:tbl>
    <w:p w14:paraId="0F749D57" w14:textId="77777777" w:rsidR="00F32A60" w:rsidRDefault="00F32A60">
      <w:pPr>
        <w:rPr>
          <w:rFonts w:ascii="Titillium" w:hAnsi="Titillium"/>
          <w:szCs w:val="24"/>
        </w:rPr>
      </w:pPr>
    </w:p>
    <w:p w14:paraId="561CF49E" w14:textId="77777777" w:rsidR="007056B5" w:rsidRPr="0054030A" w:rsidRDefault="007056B5">
      <w:pPr>
        <w:rPr>
          <w:rFonts w:ascii="Titillium" w:hAnsi="Titillium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D65009" w:rsidRPr="0054030A" w14:paraId="3D1119BD" w14:textId="77777777" w:rsidTr="003557DF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35313D80" w14:textId="07250F81" w:rsidR="00D65009" w:rsidRPr="0054030A" w:rsidRDefault="00D65009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lastRenderedPageBreak/>
              <w:t>PODACI O DOSADAŠNJEM OBRAZOVANJU</w:t>
            </w:r>
          </w:p>
        </w:tc>
      </w:tr>
      <w:tr w:rsidR="00BD05FD" w:rsidRPr="0054030A" w14:paraId="25DD7A6E" w14:textId="77777777" w:rsidTr="00C17A35">
        <w:trPr>
          <w:trHeight w:val="488"/>
        </w:trPr>
        <w:tc>
          <w:tcPr>
            <w:tcW w:w="9463" w:type="dxa"/>
            <w:gridSpan w:val="2"/>
            <w:vAlign w:val="center"/>
          </w:tcPr>
          <w:p w14:paraId="4C0639A0" w14:textId="71C0CB1C" w:rsidR="00BD05FD" w:rsidRPr="0054030A" w:rsidRDefault="00E82FCE" w:rsidP="00537FB3">
            <w:pPr>
              <w:rPr>
                <w:rFonts w:ascii="Titillium" w:hAnsi="Titillium"/>
                <w:b/>
                <w:szCs w:val="24"/>
              </w:rPr>
            </w:pPr>
            <w:r w:rsidRPr="0054030A">
              <w:rPr>
                <w:rFonts w:ascii="Titillium" w:hAnsi="Titillium"/>
                <w:b/>
                <w:szCs w:val="24"/>
              </w:rPr>
              <w:t>Dodiplomski/diplomski:</w:t>
            </w:r>
          </w:p>
        </w:tc>
      </w:tr>
      <w:tr w:rsidR="003557DF" w:rsidRPr="0054030A" w14:paraId="748C9CED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54EABE9A" w14:textId="0EAD5FB8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Ustanova:</w:t>
            </w:r>
          </w:p>
        </w:tc>
        <w:tc>
          <w:tcPr>
            <w:tcW w:w="4732" w:type="dxa"/>
            <w:vAlign w:val="center"/>
          </w:tcPr>
          <w:p w14:paraId="4C8DBCB0" w14:textId="770D5109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</w:p>
        </w:tc>
      </w:tr>
      <w:tr w:rsidR="003557DF" w:rsidRPr="0054030A" w14:paraId="4BE31842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697F9416" w14:textId="332D1121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 xml:space="preserve">Ostvaren akademski </w:t>
            </w:r>
            <w:r w:rsidR="002021A6" w:rsidRPr="0054030A">
              <w:rPr>
                <w:rFonts w:ascii="Titillium" w:hAnsi="Titillium"/>
                <w:szCs w:val="24"/>
              </w:rPr>
              <w:t>naziv</w:t>
            </w:r>
            <w:r w:rsidRPr="0054030A">
              <w:rPr>
                <w:rFonts w:ascii="Titillium" w:hAnsi="Titillium"/>
                <w:szCs w:val="24"/>
              </w:rPr>
              <w:t>/usmjerenje:</w:t>
            </w:r>
          </w:p>
        </w:tc>
        <w:tc>
          <w:tcPr>
            <w:tcW w:w="4732" w:type="dxa"/>
            <w:vAlign w:val="center"/>
          </w:tcPr>
          <w:p w14:paraId="63EE669A" w14:textId="69547E56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</w:p>
        </w:tc>
      </w:tr>
      <w:tr w:rsidR="003557DF" w:rsidRPr="0054030A" w14:paraId="776BD124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0C4BAF91" w14:textId="591F036F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Godina završetka studija:</w:t>
            </w:r>
          </w:p>
        </w:tc>
        <w:tc>
          <w:tcPr>
            <w:tcW w:w="4732" w:type="dxa"/>
            <w:vAlign w:val="center"/>
          </w:tcPr>
          <w:p w14:paraId="62266E8C" w14:textId="58D55C88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</w:p>
        </w:tc>
      </w:tr>
      <w:tr w:rsidR="003557DF" w:rsidRPr="0054030A" w14:paraId="74516D03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229FE418" w14:textId="15D3A4C6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Ukupan prosjek ocjena:</w:t>
            </w:r>
          </w:p>
        </w:tc>
        <w:tc>
          <w:tcPr>
            <w:tcW w:w="4732" w:type="dxa"/>
            <w:vAlign w:val="center"/>
          </w:tcPr>
          <w:p w14:paraId="7E433B93" w14:textId="1D4CB3F1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</w:p>
        </w:tc>
      </w:tr>
    </w:tbl>
    <w:p w14:paraId="5E94D723" w14:textId="77777777" w:rsidR="003557DF" w:rsidRDefault="003557DF" w:rsidP="007902DA">
      <w:pPr>
        <w:jc w:val="both"/>
        <w:rPr>
          <w:rFonts w:ascii="Titillium" w:hAnsi="Titillium"/>
          <w:b/>
          <w:szCs w:val="24"/>
          <w:u w:val="single"/>
        </w:rPr>
      </w:pPr>
    </w:p>
    <w:p w14:paraId="31246374" w14:textId="77777777" w:rsidR="004B4886" w:rsidRPr="0054030A" w:rsidRDefault="004B4886" w:rsidP="007902DA">
      <w:pPr>
        <w:jc w:val="both"/>
        <w:rPr>
          <w:rFonts w:ascii="Titillium" w:hAnsi="Titillium"/>
          <w:b/>
          <w:szCs w:val="24"/>
          <w:u w:val="single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379B8" w:rsidRPr="0054030A" w14:paraId="1810C8FE" w14:textId="77777777" w:rsidTr="003557DF">
        <w:trPr>
          <w:trHeight w:val="421"/>
        </w:trPr>
        <w:tc>
          <w:tcPr>
            <w:tcW w:w="9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A5F90" w14:textId="2FD6B502" w:rsidR="007379B8" w:rsidRPr="0054030A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PODACI O OSTALIM KVALIFIKACIJAMA</w:t>
            </w:r>
            <w:r w:rsidRPr="0054030A">
              <w:rPr>
                <w:rFonts w:ascii="Titillium" w:hAnsi="Titillium"/>
                <w:szCs w:val="24"/>
                <w:u w:val="single"/>
              </w:rPr>
              <w:t xml:space="preserve"> </w:t>
            </w:r>
          </w:p>
        </w:tc>
      </w:tr>
      <w:tr w:rsidR="003557DF" w:rsidRPr="0054030A" w14:paraId="6F624D7A" w14:textId="77777777" w:rsidTr="003557DF">
        <w:trPr>
          <w:trHeight w:val="466"/>
        </w:trPr>
        <w:tc>
          <w:tcPr>
            <w:tcW w:w="9439" w:type="dxa"/>
            <w:tcBorders>
              <w:top w:val="single" w:sz="4" w:space="0" w:color="auto"/>
            </w:tcBorders>
            <w:vAlign w:val="center"/>
          </w:tcPr>
          <w:p w14:paraId="5F1623A5" w14:textId="3BC1F8FE" w:rsidR="003557DF" w:rsidRPr="0054030A" w:rsidRDefault="003557DF" w:rsidP="003557DF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(navedite podatke o završenim dodatnim studijima, seminarima ili ljetnim školama, tečajevima jezika, stipendijama koje ste koristili za stručno usavršavanje, itd.)</w:t>
            </w:r>
          </w:p>
        </w:tc>
      </w:tr>
      <w:tr w:rsidR="007379B8" w:rsidRPr="0054030A" w14:paraId="3A457CAE" w14:textId="77777777" w:rsidTr="003557DF">
        <w:trPr>
          <w:trHeight w:val="985"/>
        </w:trPr>
        <w:tc>
          <w:tcPr>
            <w:tcW w:w="9439" w:type="dxa"/>
            <w:vAlign w:val="center"/>
          </w:tcPr>
          <w:p w14:paraId="5EACF38D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  <w:p w14:paraId="143ADEBC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  <w:p w14:paraId="044A2DF5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  <w:p w14:paraId="08DD197C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  <w:p w14:paraId="08D6FA1A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</w:tbl>
    <w:p w14:paraId="60C32F59" w14:textId="77777777" w:rsidR="0054030A" w:rsidRDefault="0054030A">
      <w:pPr>
        <w:rPr>
          <w:rFonts w:ascii="Titillium" w:hAnsi="Titillium"/>
          <w:szCs w:val="24"/>
        </w:rPr>
      </w:pPr>
    </w:p>
    <w:p w14:paraId="3D48CA84" w14:textId="77777777" w:rsidR="004B4886" w:rsidRPr="0054030A" w:rsidRDefault="004B4886">
      <w:pPr>
        <w:rPr>
          <w:rFonts w:ascii="Titillium" w:hAnsi="Titillium"/>
          <w:szCs w:val="24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379B8" w:rsidRPr="0054030A" w14:paraId="2A4C04CC" w14:textId="77777777" w:rsidTr="003557DF">
        <w:trPr>
          <w:trHeight w:val="421"/>
        </w:trPr>
        <w:tc>
          <w:tcPr>
            <w:tcW w:w="9439" w:type="dxa"/>
            <w:shd w:val="clear" w:color="auto" w:fill="F2F2F2" w:themeFill="background1" w:themeFillShade="F2"/>
            <w:vAlign w:val="center"/>
          </w:tcPr>
          <w:p w14:paraId="28D263D1" w14:textId="1F163643" w:rsidR="007379B8" w:rsidRPr="0054030A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PODACI O ZAPOSLENJU</w:t>
            </w:r>
          </w:p>
        </w:tc>
      </w:tr>
      <w:tr w:rsidR="007379B8" w:rsidRPr="0054030A" w14:paraId="377D1880" w14:textId="77777777" w:rsidTr="003557DF">
        <w:trPr>
          <w:trHeight w:val="421"/>
        </w:trPr>
        <w:tc>
          <w:tcPr>
            <w:tcW w:w="9439" w:type="dxa"/>
            <w:vAlign w:val="center"/>
          </w:tcPr>
          <w:p w14:paraId="4160BE9B" w14:textId="572370E0" w:rsidR="007379B8" w:rsidRPr="0054030A" w:rsidRDefault="007379B8" w:rsidP="006C0DC4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Naziv poslodavca:</w:t>
            </w:r>
          </w:p>
        </w:tc>
      </w:tr>
      <w:tr w:rsidR="007379B8" w:rsidRPr="0054030A" w14:paraId="09A9091E" w14:textId="77777777" w:rsidTr="003557DF">
        <w:trPr>
          <w:trHeight w:val="421"/>
        </w:trPr>
        <w:tc>
          <w:tcPr>
            <w:tcW w:w="9439" w:type="dxa"/>
            <w:vAlign w:val="center"/>
          </w:tcPr>
          <w:p w14:paraId="5521B852" w14:textId="63E8742D" w:rsidR="007379B8" w:rsidRPr="0054030A" w:rsidRDefault="007379B8" w:rsidP="006C0DC4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Adresa poslodavca:</w:t>
            </w:r>
          </w:p>
        </w:tc>
      </w:tr>
    </w:tbl>
    <w:p w14:paraId="7E475703" w14:textId="77777777" w:rsidR="0054030A" w:rsidRDefault="0054030A">
      <w:pPr>
        <w:rPr>
          <w:rFonts w:ascii="Titillium" w:hAnsi="Titillium"/>
          <w:szCs w:val="24"/>
        </w:rPr>
      </w:pPr>
    </w:p>
    <w:p w14:paraId="609304A3" w14:textId="77777777" w:rsidR="004B4886" w:rsidRPr="0054030A" w:rsidRDefault="004B4886">
      <w:pPr>
        <w:rPr>
          <w:rFonts w:ascii="Titillium" w:hAnsi="Titillium"/>
          <w:szCs w:val="24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4719"/>
        <w:gridCol w:w="4720"/>
      </w:tblGrid>
      <w:tr w:rsidR="007379B8" w:rsidRPr="0054030A" w14:paraId="18E96F9B" w14:textId="77777777" w:rsidTr="003557DF">
        <w:trPr>
          <w:trHeight w:val="421"/>
        </w:trPr>
        <w:tc>
          <w:tcPr>
            <w:tcW w:w="9439" w:type="dxa"/>
            <w:gridSpan w:val="2"/>
            <w:shd w:val="clear" w:color="auto" w:fill="F2F2F2" w:themeFill="background1" w:themeFillShade="F2"/>
            <w:vAlign w:val="center"/>
          </w:tcPr>
          <w:p w14:paraId="34CF89E2" w14:textId="0FE8ABF4" w:rsidR="007379B8" w:rsidRPr="0054030A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TROŠKOVI STUDIJA</w:t>
            </w:r>
          </w:p>
        </w:tc>
      </w:tr>
      <w:tr w:rsidR="007379B8" w:rsidRPr="0054030A" w14:paraId="063EF290" w14:textId="77777777" w:rsidTr="003557DF">
        <w:trPr>
          <w:trHeight w:val="424"/>
        </w:trPr>
        <w:tc>
          <w:tcPr>
            <w:tcW w:w="4719" w:type="dxa"/>
            <w:vMerge w:val="restart"/>
            <w:vAlign w:val="center"/>
          </w:tcPr>
          <w:p w14:paraId="27FD9A10" w14:textId="741CC967" w:rsidR="00C958C3" w:rsidRPr="00F32A60" w:rsidRDefault="007379B8" w:rsidP="006C0DC4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 xml:space="preserve">Troškove studija snosi (zaokružiti): </w:t>
            </w:r>
          </w:p>
        </w:tc>
        <w:tc>
          <w:tcPr>
            <w:tcW w:w="4720" w:type="dxa"/>
            <w:vAlign w:val="center"/>
          </w:tcPr>
          <w:p w14:paraId="4E6B523E" w14:textId="27DEB08F" w:rsidR="007379B8" w:rsidRPr="0054030A" w:rsidRDefault="007379B8" w:rsidP="00E65A98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Samostalno</w:t>
            </w:r>
          </w:p>
        </w:tc>
      </w:tr>
      <w:tr w:rsidR="007379B8" w:rsidRPr="0054030A" w14:paraId="1F980255" w14:textId="77777777" w:rsidTr="003557DF">
        <w:trPr>
          <w:trHeight w:val="424"/>
        </w:trPr>
        <w:tc>
          <w:tcPr>
            <w:tcW w:w="4719" w:type="dxa"/>
            <w:vMerge/>
            <w:vAlign w:val="center"/>
          </w:tcPr>
          <w:p w14:paraId="0120195B" w14:textId="77777777" w:rsidR="007379B8" w:rsidRPr="0054030A" w:rsidRDefault="007379B8" w:rsidP="006C0DC4">
            <w:pPr>
              <w:rPr>
                <w:rFonts w:ascii="Titillium" w:hAnsi="Titillium"/>
                <w:szCs w:val="24"/>
              </w:rPr>
            </w:pPr>
          </w:p>
        </w:tc>
        <w:tc>
          <w:tcPr>
            <w:tcW w:w="4720" w:type="dxa"/>
            <w:vAlign w:val="center"/>
          </w:tcPr>
          <w:p w14:paraId="52EE6B52" w14:textId="677D63BE" w:rsidR="007379B8" w:rsidRPr="0054030A" w:rsidRDefault="007379B8" w:rsidP="00E65A98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Stipenditor</w:t>
            </w:r>
          </w:p>
        </w:tc>
      </w:tr>
      <w:tr w:rsidR="007379B8" w:rsidRPr="0054030A" w14:paraId="30EB704A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2AF916C6" w14:textId="17F9CECB" w:rsidR="007379B8" w:rsidRPr="0054030A" w:rsidRDefault="007379B8" w:rsidP="006C0DC4">
            <w:pPr>
              <w:jc w:val="both"/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Naziv stipenditora:</w:t>
            </w:r>
          </w:p>
        </w:tc>
      </w:tr>
      <w:tr w:rsidR="007379B8" w:rsidRPr="0054030A" w14:paraId="487EE7FA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7DF7E6C6" w14:textId="77777777" w:rsidR="007379B8" w:rsidRPr="0054030A" w:rsidRDefault="007379B8" w:rsidP="006C0DC4">
            <w:pPr>
              <w:jc w:val="both"/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Adresa stipenditora:</w:t>
            </w:r>
          </w:p>
          <w:p w14:paraId="533F8FDD" w14:textId="78498878" w:rsidR="00C958C3" w:rsidRPr="0054030A" w:rsidRDefault="00C958C3" w:rsidP="006C0DC4">
            <w:pPr>
              <w:jc w:val="both"/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(ulica i kućni broj, grad i poštanski broj)</w:t>
            </w:r>
          </w:p>
        </w:tc>
      </w:tr>
      <w:tr w:rsidR="00C958C3" w:rsidRPr="0054030A" w14:paraId="0820FDC6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244BB9BB" w14:textId="4FB22DFB" w:rsidR="00C958C3" w:rsidRPr="0054030A" w:rsidRDefault="00C958C3" w:rsidP="006C0DC4">
            <w:pPr>
              <w:jc w:val="both"/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OIB stipenditora:</w:t>
            </w:r>
          </w:p>
        </w:tc>
      </w:tr>
    </w:tbl>
    <w:p w14:paraId="5C680EC0" w14:textId="77777777" w:rsidR="0054030A" w:rsidRDefault="0054030A" w:rsidP="00015512">
      <w:pPr>
        <w:ind w:right="-483"/>
        <w:jc w:val="both"/>
        <w:rPr>
          <w:rFonts w:ascii="Titillium" w:hAnsi="Titillium"/>
          <w:szCs w:val="24"/>
        </w:rPr>
      </w:pPr>
    </w:p>
    <w:p w14:paraId="47B24A50" w14:textId="77777777" w:rsidR="00D230A5" w:rsidRDefault="00D230A5" w:rsidP="00015512">
      <w:pPr>
        <w:ind w:right="-483"/>
        <w:jc w:val="both"/>
        <w:rPr>
          <w:rFonts w:ascii="Titillium" w:hAnsi="Titillium"/>
          <w:szCs w:val="24"/>
        </w:rPr>
      </w:pPr>
    </w:p>
    <w:p w14:paraId="465594C0" w14:textId="77777777" w:rsidR="00F652A9" w:rsidRDefault="00F652A9" w:rsidP="00015512">
      <w:pPr>
        <w:ind w:right="-483"/>
        <w:jc w:val="both"/>
        <w:rPr>
          <w:rFonts w:ascii="Titillium" w:hAnsi="Titillium"/>
          <w:szCs w:val="24"/>
        </w:rPr>
      </w:pPr>
    </w:p>
    <w:p w14:paraId="78715F1F" w14:textId="77777777" w:rsidR="00F652A9" w:rsidRDefault="00F652A9" w:rsidP="00015512">
      <w:pPr>
        <w:ind w:right="-483"/>
        <w:jc w:val="both"/>
        <w:rPr>
          <w:rFonts w:ascii="Titillium" w:hAnsi="Titillium"/>
          <w:szCs w:val="24"/>
        </w:rPr>
      </w:pPr>
    </w:p>
    <w:p w14:paraId="29CE4026" w14:textId="5C385713" w:rsidR="00F775A0" w:rsidRDefault="00F775A0" w:rsidP="00015512">
      <w:pPr>
        <w:ind w:right="-483"/>
        <w:jc w:val="both"/>
        <w:rPr>
          <w:rFonts w:ascii="Titillium" w:hAnsi="Titillium"/>
          <w:szCs w:val="24"/>
        </w:rPr>
      </w:pPr>
      <w:r>
        <w:rPr>
          <w:rFonts w:ascii="Titillium" w:hAnsi="Titillium"/>
          <w:szCs w:val="24"/>
        </w:rPr>
        <w:t>____________________</w:t>
      </w:r>
    </w:p>
    <w:p w14:paraId="4AE619ED" w14:textId="3D155356" w:rsidR="00F775A0" w:rsidRDefault="00E514E8" w:rsidP="00015512">
      <w:pPr>
        <w:ind w:right="-483"/>
        <w:jc w:val="both"/>
        <w:rPr>
          <w:rFonts w:ascii="Titillium" w:hAnsi="Titillium"/>
          <w:szCs w:val="24"/>
        </w:rPr>
      </w:pPr>
      <w:r>
        <w:rPr>
          <w:rFonts w:ascii="Titillium" w:hAnsi="Titillium"/>
          <w:szCs w:val="24"/>
        </w:rPr>
        <w:t>Datum, p</w:t>
      </w:r>
      <w:r w:rsidR="00F775A0">
        <w:rPr>
          <w:rFonts w:ascii="Titillium" w:hAnsi="Titillium"/>
          <w:szCs w:val="24"/>
        </w:rPr>
        <w:t>otpis</w:t>
      </w:r>
    </w:p>
    <w:p w14:paraId="7AF61BBA" w14:textId="77777777" w:rsidR="0054030A" w:rsidRDefault="0054030A" w:rsidP="00015512">
      <w:pPr>
        <w:ind w:right="-483"/>
        <w:jc w:val="both"/>
        <w:rPr>
          <w:rFonts w:ascii="Titillium" w:hAnsi="Titillium"/>
          <w:szCs w:val="24"/>
        </w:rPr>
      </w:pPr>
    </w:p>
    <w:p w14:paraId="591D9101" w14:textId="77777777" w:rsidR="006E24C5" w:rsidRDefault="006E24C5" w:rsidP="00015512">
      <w:pPr>
        <w:ind w:right="-483"/>
        <w:jc w:val="both"/>
        <w:rPr>
          <w:rFonts w:ascii="Titillium" w:hAnsi="Titillium"/>
          <w:szCs w:val="24"/>
        </w:rPr>
      </w:pPr>
    </w:p>
    <w:p w14:paraId="5C7B22BC" w14:textId="77777777" w:rsidR="006E24C5" w:rsidRDefault="006E24C5" w:rsidP="00015512">
      <w:pPr>
        <w:ind w:right="-483"/>
        <w:jc w:val="both"/>
        <w:rPr>
          <w:rFonts w:ascii="Titillium" w:hAnsi="Titillium"/>
          <w:szCs w:val="24"/>
        </w:rPr>
      </w:pPr>
    </w:p>
    <w:p w14:paraId="33097679" w14:textId="77777777" w:rsidR="0054030A" w:rsidRDefault="0054030A" w:rsidP="00015512">
      <w:pPr>
        <w:ind w:right="-483"/>
        <w:jc w:val="both"/>
        <w:rPr>
          <w:rFonts w:ascii="Titillium" w:hAnsi="Titillium"/>
          <w:szCs w:val="24"/>
        </w:rPr>
      </w:pPr>
    </w:p>
    <w:p w14:paraId="49F0CA91" w14:textId="0D12E09E" w:rsidR="00EF0224" w:rsidRPr="0054030A" w:rsidRDefault="007379B8" w:rsidP="00015512">
      <w:pPr>
        <w:ind w:right="-483"/>
        <w:jc w:val="both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Prilozi uz prijavu:</w:t>
      </w:r>
    </w:p>
    <w:p w14:paraId="3597EBCD" w14:textId="461EA12C" w:rsidR="00F264E5" w:rsidRPr="0054030A" w:rsidRDefault="005D29D5" w:rsidP="00F54405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D</w:t>
      </w:r>
      <w:r w:rsidR="00F264E5" w:rsidRPr="0054030A">
        <w:rPr>
          <w:rFonts w:ascii="Titillium" w:hAnsi="Titillium"/>
          <w:szCs w:val="24"/>
        </w:rPr>
        <w:t>omovnic</w:t>
      </w:r>
      <w:r w:rsidR="007379B8" w:rsidRPr="0054030A">
        <w:rPr>
          <w:rFonts w:ascii="Titillium" w:hAnsi="Titillium"/>
          <w:szCs w:val="24"/>
        </w:rPr>
        <w:t>a</w:t>
      </w:r>
      <w:r w:rsidRPr="0054030A">
        <w:rPr>
          <w:rFonts w:ascii="Titillium" w:hAnsi="Titillium"/>
          <w:szCs w:val="24"/>
        </w:rPr>
        <w:t xml:space="preserve"> ili po</w:t>
      </w:r>
      <w:r w:rsidR="00F264E5" w:rsidRPr="0054030A">
        <w:rPr>
          <w:rFonts w:ascii="Titillium" w:hAnsi="Titillium"/>
          <w:szCs w:val="24"/>
        </w:rPr>
        <w:t>tvrd</w:t>
      </w:r>
      <w:r w:rsidRPr="0054030A">
        <w:rPr>
          <w:rFonts w:ascii="Titillium" w:hAnsi="Titillium"/>
          <w:szCs w:val="24"/>
        </w:rPr>
        <w:t xml:space="preserve">a </w:t>
      </w:r>
      <w:r w:rsidR="00F264E5" w:rsidRPr="0054030A">
        <w:rPr>
          <w:rFonts w:ascii="Titillium" w:hAnsi="Titillium"/>
          <w:szCs w:val="24"/>
        </w:rPr>
        <w:t xml:space="preserve">o državljanstvu </w:t>
      </w:r>
      <w:r w:rsidRPr="0054030A">
        <w:rPr>
          <w:rFonts w:ascii="Titillium" w:hAnsi="Titillium"/>
          <w:szCs w:val="24"/>
        </w:rPr>
        <w:t>za strance</w:t>
      </w:r>
    </w:p>
    <w:p w14:paraId="203DEA1F" w14:textId="1DD7C73B" w:rsidR="00F264E5" w:rsidRPr="0054030A" w:rsidRDefault="005D29D5" w:rsidP="00F264E5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R</w:t>
      </w:r>
      <w:r w:rsidR="00F264E5" w:rsidRPr="0054030A">
        <w:rPr>
          <w:rFonts w:ascii="Titillium" w:hAnsi="Titillium"/>
          <w:szCs w:val="24"/>
        </w:rPr>
        <w:t>odni list</w:t>
      </w:r>
    </w:p>
    <w:p w14:paraId="024B6827" w14:textId="27227775" w:rsidR="00285308" w:rsidRPr="0054030A" w:rsidRDefault="005D29D5" w:rsidP="00285308">
      <w:pPr>
        <w:numPr>
          <w:ilvl w:val="0"/>
          <w:numId w:val="14"/>
        </w:numPr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D</w:t>
      </w:r>
      <w:r w:rsidR="00F264E5" w:rsidRPr="0054030A">
        <w:rPr>
          <w:rFonts w:ascii="Titillium" w:hAnsi="Titillium"/>
          <w:szCs w:val="24"/>
        </w:rPr>
        <w:t>iplom</w:t>
      </w:r>
      <w:r w:rsidRPr="0054030A">
        <w:rPr>
          <w:rFonts w:ascii="Titillium" w:hAnsi="Titillium"/>
          <w:szCs w:val="24"/>
        </w:rPr>
        <w:t xml:space="preserve">a </w:t>
      </w:r>
      <w:r w:rsidR="00285308" w:rsidRPr="0054030A">
        <w:rPr>
          <w:rFonts w:ascii="Titillium" w:hAnsi="Titillium"/>
          <w:szCs w:val="24"/>
        </w:rPr>
        <w:t>o završenom dodiplomskom/diplomskom sveučilišnom</w:t>
      </w:r>
      <w:r w:rsidR="00B65254" w:rsidRPr="0054030A">
        <w:rPr>
          <w:rFonts w:ascii="Titillium" w:hAnsi="Titillium"/>
          <w:szCs w:val="24"/>
        </w:rPr>
        <w:t xml:space="preserve"> studiju</w:t>
      </w:r>
    </w:p>
    <w:p w14:paraId="443B5EB3" w14:textId="093324DA" w:rsidR="000E1F61" w:rsidRPr="0054030A" w:rsidRDefault="0035625F" w:rsidP="000E1F61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U</w:t>
      </w:r>
      <w:r w:rsidR="00F264E5" w:rsidRPr="0054030A">
        <w:rPr>
          <w:rFonts w:ascii="Titillium" w:hAnsi="Titillium"/>
          <w:szCs w:val="24"/>
        </w:rPr>
        <w:t xml:space="preserve">vjerenje o položenim ispitima </w:t>
      </w:r>
    </w:p>
    <w:p w14:paraId="34ACD497" w14:textId="75E436AA" w:rsidR="00F008E6" w:rsidRPr="0054030A" w:rsidRDefault="00CC5799" w:rsidP="000E1F61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N</w:t>
      </w:r>
      <w:r w:rsidR="00F008E6" w:rsidRPr="0054030A">
        <w:rPr>
          <w:rFonts w:ascii="Titillium" w:hAnsi="Titillium"/>
          <w:szCs w:val="24"/>
        </w:rPr>
        <w:t>astavni plan i program prethodno završenog studija</w:t>
      </w:r>
      <w:r w:rsidR="000E1F61" w:rsidRPr="0054030A">
        <w:rPr>
          <w:rFonts w:ascii="Titillium" w:hAnsi="Titillium"/>
          <w:szCs w:val="24"/>
        </w:rPr>
        <w:t xml:space="preserve"> </w:t>
      </w:r>
      <w:r w:rsidR="00F008E6" w:rsidRPr="0054030A">
        <w:rPr>
          <w:rFonts w:ascii="Titillium" w:hAnsi="Titillium"/>
          <w:szCs w:val="24"/>
        </w:rPr>
        <w:t>(za kandidate koji nisu završili prethodni studij na Građevinskom fakultetu Sveučilišta u Zagrebu)</w:t>
      </w:r>
    </w:p>
    <w:p w14:paraId="65647D58" w14:textId="25BC5010" w:rsidR="003867B5" w:rsidRPr="0054030A" w:rsidRDefault="005D5DBE" w:rsidP="000E1F61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K</w:t>
      </w:r>
      <w:r w:rsidR="003867B5" w:rsidRPr="0054030A">
        <w:rPr>
          <w:rFonts w:ascii="Titillium" w:hAnsi="Titillium"/>
          <w:szCs w:val="24"/>
        </w:rPr>
        <w:t>ratki životopis s popisom objavljenih znanstvenih i stručnih radova</w:t>
      </w:r>
    </w:p>
    <w:sectPr w:rsidR="003867B5" w:rsidRPr="0054030A" w:rsidSect="00F3561E">
      <w:headerReference w:type="default" r:id="rId7"/>
      <w:footerReference w:type="default" r:id="rId8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A4CB" w14:textId="77777777" w:rsidR="00F3561E" w:rsidRDefault="00F3561E" w:rsidP="005E5944">
      <w:r>
        <w:separator/>
      </w:r>
    </w:p>
  </w:endnote>
  <w:endnote w:type="continuationSeparator" w:id="0">
    <w:p w14:paraId="6F426572" w14:textId="77777777" w:rsidR="00F3561E" w:rsidRDefault="00F3561E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zg">
    <w:altName w:val="Cambria"/>
    <w:panose1 w:val="00000000000000000000"/>
    <w:charset w:val="00"/>
    <w:family w:val="roman"/>
    <w:notTrueType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21F0" w14:textId="77777777" w:rsid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</w:p>
  <w:p w14:paraId="78CF570F" w14:textId="3217FE98" w:rsidR="00001D88" w:rsidRDefault="003557DF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>
      <w:rPr>
        <w:rFonts w:eastAsia="Cambria"/>
        <w:sz w:val="16"/>
        <w:szCs w:val="24"/>
      </w:rPr>
      <w:tab/>
    </w:r>
    <w:r>
      <w:rPr>
        <w:rFonts w:eastAsia="Cambria"/>
        <w:sz w:val="16"/>
        <w:szCs w:val="24"/>
      </w:rPr>
      <w:tab/>
    </w:r>
    <w:r w:rsidRPr="003557DF">
      <w:rPr>
        <w:rFonts w:eastAsia="Cambria"/>
        <w:sz w:val="16"/>
        <w:szCs w:val="24"/>
      </w:rPr>
      <w:fldChar w:fldCharType="begin"/>
    </w:r>
    <w:r w:rsidRPr="003557DF">
      <w:rPr>
        <w:rFonts w:eastAsia="Cambria"/>
        <w:sz w:val="16"/>
        <w:szCs w:val="24"/>
      </w:rPr>
      <w:instrText xml:space="preserve"> PAGE   \* MERGEFORMAT </w:instrText>
    </w:r>
    <w:r w:rsidRPr="003557DF">
      <w:rPr>
        <w:rFonts w:eastAsia="Cambria"/>
        <w:sz w:val="16"/>
        <w:szCs w:val="24"/>
      </w:rPr>
      <w:fldChar w:fldCharType="separate"/>
    </w:r>
    <w:r w:rsidRPr="003557DF">
      <w:rPr>
        <w:rFonts w:eastAsia="Cambria"/>
        <w:noProof/>
        <w:sz w:val="16"/>
        <w:szCs w:val="24"/>
      </w:rPr>
      <w:t>1</w:t>
    </w:r>
    <w:r w:rsidRPr="003557DF">
      <w:rPr>
        <w:rFonts w:eastAsia="Cambria"/>
        <w:noProof/>
        <w:sz w:val="16"/>
        <w:szCs w:val="24"/>
      </w:rPr>
      <w:fldChar w:fldCharType="end"/>
    </w:r>
  </w:p>
  <w:p w14:paraId="550A1A83" w14:textId="162DDEF7" w:rsidR="00001D88" w:rsidRPr="00015512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ascii="Titillium" w:eastAsia="Cambria" w:hAnsi="Titillium"/>
        <w:sz w:val="16"/>
        <w:szCs w:val="24"/>
      </w:rPr>
    </w:pPr>
    <w:r w:rsidRPr="00015512">
      <w:rPr>
        <w:rFonts w:ascii="Titillium" w:eastAsia="Cambria" w:hAnsi="Titillium"/>
        <w:sz w:val="16"/>
        <w:szCs w:val="24"/>
      </w:rPr>
      <w:t>Građevinski fakultet, Fra Andrije Kačića-Miošića 26, HR-10000 Zagreb</w:t>
    </w:r>
  </w:p>
  <w:p w14:paraId="7FA7FC30" w14:textId="6F4E1941" w:rsidR="00001D88" w:rsidRPr="00015512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ascii="Titillium" w:eastAsia="Cambria" w:hAnsi="Titillium"/>
        <w:sz w:val="16"/>
        <w:szCs w:val="24"/>
      </w:rPr>
    </w:pPr>
    <w:r w:rsidRPr="00015512">
      <w:rPr>
        <w:rFonts w:ascii="Titillium" w:eastAsia="Cambria" w:hAnsi="Titillium"/>
        <w:sz w:val="16"/>
        <w:szCs w:val="24"/>
      </w:rPr>
      <w:t xml:space="preserve">Tel : +385 (0) 1 </w:t>
    </w:r>
    <w:r w:rsidR="003557DF" w:rsidRPr="00015512">
      <w:rPr>
        <w:rFonts w:ascii="Titillium" w:eastAsia="Cambria" w:hAnsi="Titillium"/>
        <w:sz w:val="16"/>
        <w:szCs w:val="24"/>
      </w:rPr>
      <w:t>4690</w:t>
    </w:r>
    <w:r w:rsidRPr="00015512">
      <w:rPr>
        <w:rFonts w:ascii="Titillium" w:eastAsia="Cambria" w:hAnsi="Titillium"/>
        <w:sz w:val="16"/>
        <w:szCs w:val="24"/>
      </w:rPr>
      <w:t xml:space="preserve"> </w:t>
    </w:r>
    <w:r w:rsidR="003557DF" w:rsidRPr="00015512">
      <w:rPr>
        <w:rFonts w:ascii="Titillium" w:eastAsia="Cambria" w:hAnsi="Titillium"/>
        <w:sz w:val="16"/>
        <w:szCs w:val="24"/>
      </w:rPr>
      <w:t>805</w:t>
    </w:r>
  </w:p>
  <w:p w14:paraId="1D57E4A3" w14:textId="6FF93A0D" w:rsidR="005E5944" w:rsidRPr="00015512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ascii="Titillium" w:eastAsia="Cambria" w:hAnsi="Titillium"/>
        <w:sz w:val="16"/>
        <w:szCs w:val="24"/>
      </w:rPr>
    </w:pPr>
    <w:r w:rsidRPr="00015512">
      <w:rPr>
        <w:rFonts w:ascii="Titillium" w:eastAsia="Cambria" w:hAnsi="Titillium"/>
        <w:noProof/>
        <w:sz w:val="16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815E43" wp14:editId="10F3A7AB">
              <wp:simplePos x="0" y="0"/>
              <wp:positionH relativeFrom="page">
                <wp:posOffset>1284605</wp:posOffset>
              </wp:positionH>
              <wp:positionV relativeFrom="paragraph">
                <wp:posOffset>-389890</wp:posOffset>
              </wp:positionV>
              <wp:extent cx="0" cy="601345"/>
              <wp:effectExtent l="8255" t="6985" r="10795" b="10795"/>
              <wp:wrapNone/>
              <wp:docPr id="31431489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601345"/>
                      </a:xfrm>
                      <a:custGeom>
                        <a:avLst/>
                        <a:gdLst>
                          <a:gd name="T0" fmla="*/ 0 h 947"/>
                          <a:gd name="T1" fmla="*/ 947 h 947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947">
                            <a:moveTo>
                              <a:pt x="0" y="0"/>
                            </a:moveTo>
                            <a:lnTo>
                              <a:pt x="0" y="947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A4EB4CD" id="Freeform: Shap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15pt,-30.7pt,101.15pt,16.65pt" coordsize="0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" o:allowincell="f" filled="f" strokeweight=".25pt">
              <v:path arrowok="t" o:connecttype="custom" o:connectlocs="0,0;0,601345" o:connectangles="0,0"/>
              <w10:wrap anchorx="page"/>
            </v:polyline>
          </w:pict>
        </mc:Fallback>
      </mc:AlternateContent>
    </w:r>
    <w:r w:rsidRPr="00015512">
      <w:rPr>
        <w:rFonts w:ascii="Titillium" w:eastAsia="Cambria" w:hAnsi="Titillium"/>
        <w:sz w:val="16"/>
        <w:szCs w:val="24"/>
      </w:rPr>
      <w:t xml:space="preserve">OIB : 62924153420,  e – mail: </w:t>
    </w:r>
    <w:r w:rsidR="003557DF" w:rsidRPr="00015512">
      <w:rPr>
        <w:rFonts w:ascii="Titillium" w:eastAsia="Cambria" w:hAnsi="Titillium"/>
        <w:sz w:val="16"/>
        <w:szCs w:val="24"/>
      </w:rPr>
      <w:t>znanost</w:t>
    </w:r>
    <w:r w:rsidRPr="00015512">
      <w:rPr>
        <w:rFonts w:ascii="Titillium" w:eastAsia="Cambria" w:hAnsi="Titillium"/>
        <w:sz w:val="16"/>
        <w:szCs w:val="24"/>
      </w:rPr>
      <w:t xml:space="preserve">@grad.hr, </w:t>
    </w:r>
    <w:hyperlink r:id="rId1" w:history="1">
      <w:r w:rsidRPr="00015512">
        <w:rPr>
          <w:rFonts w:ascii="Titillium" w:eastAsia="Cambria" w:hAnsi="Titillium"/>
          <w:sz w:val="16"/>
          <w:szCs w:val="24"/>
        </w:rPr>
        <w:t>www.grad.unizg.hr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9645" w14:textId="77777777" w:rsidR="00F3561E" w:rsidRDefault="00F3561E" w:rsidP="005E5944">
      <w:r>
        <w:separator/>
      </w:r>
    </w:p>
  </w:footnote>
  <w:footnote w:type="continuationSeparator" w:id="0">
    <w:p w14:paraId="6BDF6578" w14:textId="77777777" w:rsidR="00F3561E" w:rsidRDefault="00F3561E" w:rsidP="005E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9AE9" w14:textId="029167C6" w:rsidR="00080086" w:rsidRDefault="00080086" w:rsidP="00080086">
    <w:pPr>
      <w:pStyle w:val="O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6BBECE" wp14:editId="0A308600">
          <wp:simplePos x="0" y="0"/>
          <wp:positionH relativeFrom="column">
            <wp:posOffset>4659630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847704822" name="Picture 3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1ACBE" w14:textId="77777777" w:rsidR="00080086" w:rsidRDefault="00080086" w:rsidP="00080086">
    <w:pPr>
      <w:pStyle w:val="Od"/>
    </w:pPr>
  </w:p>
  <w:p w14:paraId="732CD587" w14:textId="77777777" w:rsidR="00080086" w:rsidRPr="00F65E9C" w:rsidRDefault="00080086" w:rsidP="00080086">
    <w:pPr>
      <w:pStyle w:val="Od"/>
      <w:ind w:left="720"/>
      <w:rPr>
        <w:rFonts w:ascii="Titillium" w:hAnsi="Titillium"/>
      </w:rPr>
    </w:pPr>
    <w:r w:rsidRPr="00F65E9C">
      <w:rPr>
        <w:rFonts w:ascii="Titillium" w:hAnsi="Titillium"/>
      </w:rPr>
      <w:t>Sveučilište u Zagrebu</w:t>
    </w:r>
  </w:p>
  <w:p w14:paraId="1A089A73" w14:textId="6591DFB4" w:rsidR="00080086" w:rsidRPr="00F65E9C" w:rsidRDefault="00080086" w:rsidP="00080086">
    <w:pPr>
      <w:pStyle w:val="Od"/>
      <w:ind w:left="720"/>
      <w:rPr>
        <w:rFonts w:ascii="Titillium" w:hAnsi="Titillium"/>
      </w:rPr>
    </w:pPr>
    <w:r w:rsidRPr="00F65E9C">
      <w:rPr>
        <w:rFonts w:ascii="Titillium" w:hAnsi="Titillium"/>
      </w:rPr>
      <w:t>Građevinski fakultet</w:t>
    </w:r>
    <w:r w:rsidRPr="00F65E9C">
      <w:rPr>
        <w:rFonts w:ascii="Titillium" w:hAnsi="Titillium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838CA0" wp14:editId="7DEC1941">
              <wp:simplePos x="0" y="0"/>
              <wp:positionH relativeFrom="page">
                <wp:posOffset>504825</wp:posOffset>
              </wp:positionH>
              <wp:positionV relativeFrom="page">
                <wp:posOffset>648335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1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03910" cy="840105"/>
                        <a:chOff x="2" y="2"/>
                        <a:chExt cx="991" cy="1038"/>
                      </a:xfrm>
                    </wpg:grpSpPr>
                    <wps:wsp>
                      <wps:cNvPr id="1144455866" name="Freeform 26"/>
                      <wps:cNvSpPr>
                        <a:spLocks noChangeAspect="1"/>
                      </wps:cNvSpPr>
                      <wps:spPr bwMode="auto">
                        <a:xfrm>
                          <a:off x="121" y="136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121400" name="Rectangle 459121400"/>
                      <wps:cNvSpPr>
                        <a:spLocks noChangeAspect="1"/>
                      </wps:cNvSpPr>
                      <wps:spPr bwMode="auto">
                        <a:xfrm>
                          <a:off x="505" y="521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6222208" name="Rectangle 2046222208"/>
                      <wps:cNvSpPr>
                        <a:spLocks noChangeAspect="1"/>
                      </wps:cNvSpPr>
                      <wps:spPr bwMode="auto">
                        <a:xfrm>
                          <a:off x="637" y="136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688772" name="Rectangle 461688772"/>
                      <wps:cNvSpPr>
                        <a:spLocks noChangeAspect="1"/>
                      </wps:cNvSpPr>
                      <wps:spPr bwMode="auto">
                        <a:xfrm>
                          <a:off x="637" y="388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420686" name="Freeform 30"/>
                      <wps:cNvSpPr>
                        <a:spLocks noChangeAspect="1"/>
                      </wps:cNvSpPr>
                      <wps:spPr bwMode="auto">
                        <a:xfrm>
                          <a:off x="636" y="2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326867" name="Freeform 31"/>
                      <wps:cNvSpPr>
                        <a:spLocks noChangeAspect="1"/>
                      </wps:cNvSpPr>
                      <wps:spPr bwMode="auto">
                        <a:xfrm>
                          <a:off x="2" y="521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562034" name="Freeform 32"/>
                      <wps:cNvSpPr>
                        <a:spLocks noChangeAspect="1"/>
                      </wps:cNvSpPr>
                      <wps:spPr bwMode="auto">
                        <a:xfrm>
                          <a:off x="121" y="521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A2AD6E" id="Group 2" o:spid="_x0000_s1026" style="position:absolute;margin-left:39.75pt;margin-top:51.05pt;width:63.3pt;height:66.15pt;z-index:-251658240;mso-position-horizontal-relative:page;mso-position-vertical-relative:page" coordorigin="2,2" coordsize="991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">
              <v:shape id="Freeform 26" o:spid="_x0000_s1027" style="position:absolute;left:121;top:136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459121400" o:spid="_x0000_s1028" style="position:absolute;left:505;top:521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" fillcolor="black" stroked="f">
                <v:path arrowok="t"/>
                <o:lock v:ext="edit" aspectratio="t"/>
              </v:rect>
              <v:rect id="Rectangle 2046222208" o:spid="_x0000_s1029" style="position:absolute;left:637;top:136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" fillcolor="#a7a9ab" stroked="f">
                <v:path arrowok="t"/>
                <o:lock v:ext="edit" aspectratio="t"/>
              </v:rect>
              <v:rect id="Rectangle 461688772" o:spid="_x0000_s1030" style="position:absolute;left:637;top:388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" fillcolor="#f26f21" stroked="f">
                <v:path arrowok="t"/>
                <o:lock v:ext="edit" aspectratio="t"/>
              </v:rect>
              <v:shape id="Freeform 30" o:spid="_x0000_s1031" style="position:absolute;left:636;top:2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2;top:521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121;top:521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</w:p>
  <w:p w14:paraId="2261694B" w14:textId="4CFC418E" w:rsidR="00B51CF6" w:rsidRPr="00F65E9C" w:rsidRDefault="00B51CF6" w:rsidP="00080086">
    <w:pPr>
      <w:pStyle w:val="Header"/>
      <w:rPr>
        <w:rFonts w:ascii="Titillium" w:hAnsi="Titill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14130"/>
    <w:multiLevelType w:val="hybridMultilevel"/>
    <w:tmpl w:val="41C23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67E78"/>
    <w:multiLevelType w:val="hybridMultilevel"/>
    <w:tmpl w:val="205CB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D7E97"/>
    <w:multiLevelType w:val="hybridMultilevel"/>
    <w:tmpl w:val="2BA48786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86488E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10" w15:restartNumberingAfterBreak="0">
    <w:nsid w:val="3A4B0C91"/>
    <w:multiLevelType w:val="hybridMultilevel"/>
    <w:tmpl w:val="089472E4"/>
    <w:lvl w:ilvl="0" w:tplc="BD46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33F80"/>
    <w:multiLevelType w:val="hybridMultilevel"/>
    <w:tmpl w:val="0002A0AE"/>
    <w:lvl w:ilvl="0" w:tplc="D8D64B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489E0FF5"/>
    <w:multiLevelType w:val="hybridMultilevel"/>
    <w:tmpl w:val="95B24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7" w15:restartNumberingAfterBreak="0">
    <w:nsid w:val="6A41156C"/>
    <w:multiLevelType w:val="hybridMultilevel"/>
    <w:tmpl w:val="498E3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E12E86"/>
    <w:multiLevelType w:val="hybridMultilevel"/>
    <w:tmpl w:val="92A0A584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689428A"/>
    <w:multiLevelType w:val="hybridMultilevel"/>
    <w:tmpl w:val="D2CED6E6"/>
    <w:lvl w:ilvl="0" w:tplc="B50C0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14BEA"/>
    <w:multiLevelType w:val="hybridMultilevel"/>
    <w:tmpl w:val="2A94E218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670236">
    <w:abstractNumId w:val="16"/>
  </w:num>
  <w:num w:numId="2" w16cid:durableId="680208042">
    <w:abstractNumId w:val="9"/>
  </w:num>
  <w:num w:numId="3" w16cid:durableId="1733044059">
    <w:abstractNumId w:val="12"/>
  </w:num>
  <w:num w:numId="4" w16cid:durableId="574437167">
    <w:abstractNumId w:val="0"/>
  </w:num>
  <w:num w:numId="5" w16cid:durableId="1328636363">
    <w:abstractNumId w:val="5"/>
  </w:num>
  <w:num w:numId="6" w16cid:durableId="612518557">
    <w:abstractNumId w:val="1"/>
  </w:num>
  <w:num w:numId="7" w16cid:durableId="1136025679">
    <w:abstractNumId w:val="15"/>
  </w:num>
  <w:num w:numId="8" w16cid:durableId="240023266">
    <w:abstractNumId w:val="19"/>
  </w:num>
  <w:num w:numId="9" w16cid:durableId="1739326934">
    <w:abstractNumId w:val="6"/>
  </w:num>
  <w:num w:numId="10" w16cid:durableId="61100151">
    <w:abstractNumId w:val="20"/>
  </w:num>
  <w:num w:numId="11" w16cid:durableId="1307474480">
    <w:abstractNumId w:val="7"/>
  </w:num>
  <w:num w:numId="12" w16cid:durableId="1876967196">
    <w:abstractNumId w:val="3"/>
  </w:num>
  <w:num w:numId="13" w16cid:durableId="1289362329">
    <w:abstractNumId w:val="13"/>
  </w:num>
  <w:num w:numId="14" w16cid:durableId="761487764">
    <w:abstractNumId w:val="8"/>
  </w:num>
  <w:num w:numId="15" w16cid:durableId="1772506065">
    <w:abstractNumId w:val="10"/>
  </w:num>
  <w:num w:numId="16" w16cid:durableId="1904678219">
    <w:abstractNumId w:val="17"/>
  </w:num>
  <w:num w:numId="17" w16cid:durableId="1261908667">
    <w:abstractNumId w:val="18"/>
  </w:num>
  <w:num w:numId="18" w16cid:durableId="556474606">
    <w:abstractNumId w:val="22"/>
  </w:num>
  <w:num w:numId="19" w16cid:durableId="1030061530">
    <w:abstractNumId w:val="21"/>
  </w:num>
  <w:num w:numId="20" w16cid:durableId="1103576521">
    <w:abstractNumId w:val="2"/>
  </w:num>
  <w:num w:numId="21" w16cid:durableId="1195077944">
    <w:abstractNumId w:val="14"/>
  </w:num>
  <w:num w:numId="22" w16cid:durableId="1786269156">
    <w:abstractNumId w:val="11"/>
  </w:num>
  <w:num w:numId="23" w16cid:durableId="2129347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7C"/>
    <w:rsid w:val="00001D88"/>
    <w:rsid w:val="00010784"/>
    <w:rsid w:val="00015512"/>
    <w:rsid w:val="000245D3"/>
    <w:rsid w:val="00031C58"/>
    <w:rsid w:val="00037BF0"/>
    <w:rsid w:val="00043412"/>
    <w:rsid w:val="000507BA"/>
    <w:rsid w:val="0006003B"/>
    <w:rsid w:val="00060449"/>
    <w:rsid w:val="000679E7"/>
    <w:rsid w:val="00074A03"/>
    <w:rsid w:val="00076292"/>
    <w:rsid w:val="00080086"/>
    <w:rsid w:val="00090AB4"/>
    <w:rsid w:val="000953AB"/>
    <w:rsid w:val="00097456"/>
    <w:rsid w:val="00097601"/>
    <w:rsid w:val="000A7742"/>
    <w:rsid w:val="000B3CAA"/>
    <w:rsid w:val="000C13F8"/>
    <w:rsid w:val="000D7549"/>
    <w:rsid w:val="000E1CDB"/>
    <w:rsid w:val="000E1F61"/>
    <w:rsid w:val="001025C0"/>
    <w:rsid w:val="00112BEE"/>
    <w:rsid w:val="00116151"/>
    <w:rsid w:val="0012743F"/>
    <w:rsid w:val="001315A2"/>
    <w:rsid w:val="00134B49"/>
    <w:rsid w:val="00140B82"/>
    <w:rsid w:val="00152F6F"/>
    <w:rsid w:val="001537BE"/>
    <w:rsid w:val="00165412"/>
    <w:rsid w:val="00184E6B"/>
    <w:rsid w:val="00192ABB"/>
    <w:rsid w:val="00195553"/>
    <w:rsid w:val="00195D43"/>
    <w:rsid w:val="001A2587"/>
    <w:rsid w:val="001A25F5"/>
    <w:rsid w:val="001B5510"/>
    <w:rsid w:val="001C65E4"/>
    <w:rsid w:val="001D3719"/>
    <w:rsid w:val="001E0CC0"/>
    <w:rsid w:val="001E1D58"/>
    <w:rsid w:val="001F1A7C"/>
    <w:rsid w:val="001F4BA9"/>
    <w:rsid w:val="001F6FC3"/>
    <w:rsid w:val="00200D84"/>
    <w:rsid w:val="002021A6"/>
    <w:rsid w:val="002027A5"/>
    <w:rsid w:val="00207863"/>
    <w:rsid w:val="0021239C"/>
    <w:rsid w:val="002425AE"/>
    <w:rsid w:val="002433B6"/>
    <w:rsid w:val="00251DC0"/>
    <w:rsid w:val="002520D2"/>
    <w:rsid w:val="00254E28"/>
    <w:rsid w:val="00257FE0"/>
    <w:rsid w:val="00281BD5"/>
    <w:rsid w:val="00282C58"/>
    <w:rsid w:val="00285308"/>
    <w:rsid w:val="00286403"/>
    <w:rsid w:val="00291D65"/>
    <w:rsid w:val="00292385"/>
    <w:rsid w:val="002A2D30"/>
    <w:rsid w:val="002B3F9C"/>
    <w:rsid w:val="002B5424"/>
    <w:rsid w:val="002C386E"/>
    <w:rsid w:val="002D0CB3"/>
    <w:rsid w:val="002D34C2"/>
    <w:rsid w:val="002E6CC7"/>
    <w:rsid w:val="002F2B41"/>
    <w:rsid w:val="00313FBA"/>
    <w:rsid w:val="0032702E"/>
    <w:rsid w:val="00346AE6"/>
    <w:rsid w:val="003557DF"/>
    <w:rsid w:val="00355D49"/>
    <w:rsid w:val="0035625F"/>
    <w:rsid w:val="00370DA2"/>
    <w:rsid w:val="00371DDA"/>
    <w:rsid w:val="00386544"/>
    <w:rsid w:val="003867B5"/>
    <w:rsid w:val="003936CC"/>
    <w:rsid w:val="003A2288"/>
    <w:rsid w:val="003A2F7E"/>
    <w:rsid w:val="003A3469"/>
    <w:rsid w:val="003C7B28"/>
    <w:rsid w:val="003D1E69"/>
    <w:rsid w:val="003D1E72"/>
    <w:rsid w:val="003D6E3C"/>
    <w:rsid w:val="003F1BC8"/>
    <w:rsid w:val="003F23EE"/>
    <w:rsid w:val="00410E82"/>
    <w:rsid w:val="00414F54"/>
    <w:rsid w:val="00426A0A"/>
    <w:rsid w:val="00437763"/>
    <w:rsid w:val="0044055F"/>
    <w:rsid w:val="00446445"/>
    <w:rsid w:val="00447ED7"/>
    <w:rsid w:val="00464612"/>
    <w:rsid w:val="00472BB6"/>
    <w:rsid w:val="004762E7"/>
    <w:rsid w:val="004778C0"/>
    <w:rsid w:val="00480B75"/>
    <w:rsid w:val="00483A69"/>
    <w:rsid w:val="00485D4C"/>
    <w:rsid w:val="004A5D58"/>
    <w:rsid w:val="004B4886"/>
    <w:rsid w:val="004B65B5"/>
    <w:rsid w:val="004D4BA3"/>
    <w:rsid w:val="004E0858"/>
    <w:rsid w:val="004E6351"/>
    <w:rsid w:val="004F02C7"/>
    <w:rsid w:val="004F2ECA"/>
    <w:rsid w:val="004F5531"/>
    <w:rsid w:val="004F7C09"/>
    <w:rsid w:val="004F7E4E"/>
    <w:rsid w:val="005021C5"/>
    <w:rsid w:val="00507121"/>
    <w:rsid w:val="00514865"/>
    <w:rsid w:val="00524E46"/>
    <w:rsid w:val="00527667"/>
    <w:rsid w:val="005357DF"/>
    <w:rsid w:val="00535A55"/>
    <w:rsid w:val="00536973"/>
    <w:rsid w:val="00537FB3"/>
    <w:rsid w:val="0054030A"/>
    <w:rsid w:val="0054201B"/>
    <w:rsid w:val="00567FDD"/>
    <w:rsid w:val="00570FAD"/>
    <w:rsid w:val="00572E60"/>
    <w:rsid w:val="00574B6F"/>
    <w:rsid w:val="00581469"/>
    <w:rsid w:val="00584CC7"/>
    <w:rsid w:val="00591691"/>
    <w:rsid w:val="005A02E2"/>
    <w:rsid w:val="005A070F"/>
    <w:rsid w:val="005A2156"/>
    <w:rsid w:val="005B40DF"/>
    <w:rsid w:val="005D2362"/>
    <w:rsid w:val="005D29D5"/>
    <w:rsid w:val="005D4E5C"/>
    <w:rsid w:val="005D5DBE"/>
    <w:rsid w:val="005E5944"/>
    <w:rsid w:val="005F2A8D"/>
    <w:rsid w:val="005F3702"/>
    <w:rsid w:val="0061178E"/>
    <w:rsid w:val="00621BC6"/>
    <w:rsid w:val="00627156"/>
    <w:rsid w:val="00654C5E"/>
    <w:rsid w:val="0066042C"/>
    <w:rsid w:val="00667C77"/>
    <w:rsid w:val="006716E2"/>
    <w:rsid w:val="00687EFD"/>
    <w:rsid w:val="006921E9"/>
    <w:rsid w:val="00693ED3"/>
    <w:rsid w:val="006B4B4D"/>
    <w:rsid w:val="006B776E"/>
    <w:rsid w:val="006C0D16"/>
    <w:rsid w:val="006C6D46"/>
    <w:rsid w:val="006E24C5"/>
    <w:rsid w:val="006E52BD"/>
    <w:rsid w:val="006E6323"/>
    <w:rsid w:val="006F0EE6"/>
    <w:rsid w:val="006F4F24"/>
    <w:rsid w:val="00703523"/>
    <w:rsid w:val="0070369E"/>
    <w:rsid w:val="007056B5"/>
    <w:rsid w:val="007119DE"/>
    <w:rsid w:val="00722A20"/>
    <w:rsid w:val="00726E33"/>
    <w:rsid w:val="00732707"/>
    <w:rsid w:val="007379B8"/>
    <w:rsid w:val="0074599B"/>
    <w:rsid w:val="0074790B"/>
    <w:rsid w:val="00756630"/>
    <w:rsid w:val="007635B7"/>
    <w:rsid w:val="007761F2"/>
    <w:rsid w:val="007819E9"/>
    <w:rsid w:val="0078492B"/>
    <w:rsid w:val="00785436"/>
    <w:rsid w:val="007902DA"/>
    <w:rsid w:val="007926EA"/>
    <w:rsid w:val="00794E1F"/>
    <w:rsid w:val="00797733"/>
    <w:rsid w:val="007A1E1E"/>
    <w:rsid w:val="007A2E71"/>
    <w:rsid w:val="007B0274"/>
    <w:rsid w:val="007B0DB2"/>
    <w:rsid w:val="007B4946"/>
    <w:rsid w:val="007D2AF0"/>
    <w:rsid w:val="007D3341"/>
    <w:rsid w:val="007E7431"/>
    <w:rsid w:val="00821E0F"/>
    <w:rsid w:val="00826464"/>
    <w:rsid w:val="00852304"/>
    <w:rsid w:val="00853893"/>
    <w:rsid w:val="00860C23"/>
    <w:rsid w:val="00865E57"/>
    <w:rsid w:val="00871F57"/>
    <w:rsid w:val="00885299"/>
    <w:rsid w:val="00890158"/>
    <w:rsid w:val="008A75DA"/>
    <w:rsid w:val="008C0BCB"/>
    <w:rsid w:val="008D4583"/>
    <w:rsid w:val="008F32E3"/>
    <w:rsid w:val="008F5CC8"/>
    <w:rsid w:val="00900FA2"/>
    <w:rsid w:val="00906EC2"/>
    <w:rsid w:val="0090718D"/>
    <w:rsid w:val="00922039"/>
    <w:rsid w:val="00922A79"/>
    <w:rsid w:val="00931A52"/>
    <w:rsid w:val="0093453A"/>
    <w:rsid w:val="00937EF6"/>
    <w:rsid w:val="009422E9"/>
    <w:rsid w:val="0094495F"/>
    <w:rsid w:val="0095346C"/>
    <w:rsid w:val="00953738"/>
    <w:rsid w:val="00957530"/>
    <w:rsid w:val="00963081"/>
    <w:rsid w:val="009634D7"/>
    <w:rsid w:val="0096412A"/>
    <w:rsid w:val="0097783F"/>
    <w:rsid w:val="00991B75"/>
    <w:rsid w:val="009A6FCE"/>
    <w:rsid w:val="009B13F6"/>
    <w:rsid w:val="009B1C9D"/>
    <w:rsid w:val="009B5023"/>
    <w:rsid w:val="009B601C"/>
    <w:rsid w:val="009D0B7C"/>
    <w:rsid w:val="009D2BC7"/>
    <w:rsid w:val="009D32B8"/>
    <w:rsid w:val="009D4A7B"/>
    <w:rsid w:val="009D4E3C"/>
    <w:rsid w:val="009D5B64"/>
    <w:rsid w:val="009E4EE8"/>
    <w:rsid w:val="009F4823"/>
    <w:rsid w:val="00A23316"/>
    <w:rsid w:val="00A27496"/>
    <w:rsid w:val="00A35FEB"/>
    <w:rsid w:val="00A40C95"/>
    <w:rsid w:val="00A504CF"/>
    <w:rsid w:val="00A564F1"/>
    <w:rsid w:val="00A56B79"/>
    <w:rsid w:val="00A71714"/>
    <w:rsid w:val="00A77019"/>
    <w:rsid w:val="00A95FE7"/>
    <w:rsid w:val="00AA38F6"/>
    <w:rsid w:val="00AA3906"/>
    <w:rsid w:val="00AC15AF"/>
    <w:rsid w:val="00AC405A"/>
    <w:rsid w:val="00AE458C"/>
    <w:rsid w:val="00AF010F"/>
    <w:rsid w:val="00AF508C"/>
    <w:rsid w:val="00B00662"/>
    <w:rsid w:val="00B00B26"/>
    <w:rsid w:val="00B0221A"/>
    <w:rsid w:val="00B039AB"/>
    <w:rsid w:val="00B069AB"/>
    <w:rsid w:val="00B118A3"/>
    <w:rsid w:val="00B27CD0"/>
    <w:rsid w:val="00B42794"/>
    <w:rsid w:val="00B5194B"/>
    <w:rsid w:val="00B51CF6"/>
    <w:rsid w:val="00B6283B"/>
    <w:rsid w:val="00B64D4E"/>
    <w:rsid w:val="00B65254"/>
    <w:rsid w:val="00BB2DA7"/>
    <w:rsid w:val="00BB2E8F"/>
    <w:rsid w:val="00BC7F6F"/>
    <w:rsid w:val="00BD05FD"/>
    <w:rsid w:val="00BD3E67"/>
    <w:rsid w:val="00BD3E96"/>
    <w:rsid w:val="00BD7EC2"/>
    <w:rsid w:val="00BE3425"/>
    <w:rsid w:val="00BE74A1"/>
    <w:rsid w:val="00BF2AF8"/>
    <w:rsid w:val="00BF3BCC"/>
    <w:rsid w:val="00BF5856"/>
    <w:rsid w:val="00BF62D5"/>
    <w:rsid w:val="00C01269"/>
    <w:rsid w:val="00C03E75"/>
    <w:rsid w:val="00C04842"/>
    <w:rsid w:val="00C101CC"/>
    <w:rsid w:val="00C11912"/>
    <w:rsid w:val="00C4031A"/>
    <w:rsid w:val="00C43598"/>
    <w:rsid w:val="00C4442A"/>
    <w:rsid w:val="00C4731B"/>
    <w:rsid w:val="00C62FC0"/>
    <w:rsid w:val="00C83A42"/>
    <w:rsid w:val="00C85BA9"/>
    <w:rsid w:val="00C92412"/>
    <w:rsid w:val="00C943F5"/>
    <w:rsid w:val="00C958C3"/>
    <w:rsid w:val="00CA05A2"/>
    <w:rsid w:val="00CA41EC"/>
    <w:rsid w:val="00CC5799"/>
    <w:rsid w:val="00CD29C3"/>
    <w:rsid w:val="00CD3B8F"/>
    <w:rsid w:val="00CE65AD"/>
    <w:rsid w:val="00CE7862"/>
    <w:rsid w:val="00CE793A"/>
    <w:rsid w:val="00CF3702"/>
    <w:rsid w:val="00D0576F"/>
    <w:rsid w:val="00D0644E"/>
    <w:rsid w:val="00D2302D"/>
    <w:rsid w:val="00D230A5"/>
    <w:rsid w:val="00D34C30"/>
    <w:rsid w:val="00D35ECD"/>
    <w:rsid w:val="00D5585D"/>
    <w:rsid w:val="00D65009"/>
    <w:rsid w:val="00D6564D"/>
    <w:rsid w:val="00D7108F"/>
    <w:rsid w:val="00D7187B"/>
    <w:rsid w:val="00D74F73"/>
    <w:rsid w:val="00D80B2C"/>
    <w:rsid w:val="00D83AEB"/>
    <w:rsid w:val="00D84640"/>
    <w:rsid w:val="00D87B9A"/>
    <w:rsid w:val="00DA2CDB"/>
    <w:rsid w:val="00DA3854"/>
    <w:rsid w:val="00DB6121"/>
    <w:rsid w:val="00DC1899"/>
    <w:rsid w:val="00DD2C7C"/>
    <w:rsid w:val="00DE0C5C"/>
    <w:rsid w:val="00DE15A8"/>
    <w:rsid w:val="00DE2E35"/>
    <w:rsid w:val="00DF593E"/>
    <w:rsid w:val="00DF7B94"/>
    <w:rsid w:val="00E05ACD"/>
    <w:rsid w:val="00E11F04"/>
    <w:rsid w:val="00E13BF8"/>
    <w:rsid w:val="00E249DC"/>
    <w:rsid w:val="00E25007"/>
    <w:rsid w:val="00E276BB"/>
    <w:rsid w:val="00E30D99"/>
    <w:rsid w:val="00E35683"/>
    <w:rsid w:val="00E44DBB"/>
    <w:rsid w:val="00E514E8"/>
    <w:rsid w:val="00E5676A"/>
    <w:rsid w:val="00E56A99"/>
    <w:rsid w:val="00E60103"/>
    <w:rsid w:val="00E65A98"/>
    <w:rsid w:val="00E70939"/>
    <w:rsid w:val="00E777C0"/>
    <w:rsid w:val="00E82FCE"/>
    <w:rsid w:val="00E86949"/>
    <w:rsid w:val="00EB70A9"/>
    <w:rsid w:val="00EC0C90"/>
    <w:rsid w:val="00EC76F6"/>
    <w:rsid w:val="00ED143F"/>
    <w:rsid w:val="00EF0224"/>
    <w:rsid w:val="00EF600A"/>
    <w:rsid w:val="00F008E6"/>
    <w:rsid w:val="00F02068"/>
    <w:rsid w:val="00F05A7E"/>
    <w:rsid w:val="00F0685E"/>
    <w:rsid w:val="00F230DD"/>
    <w:rsid w:val="00F264E5"/>
    <w:rsid w:val="00F271B1"/>
    <w:rsid w:val="00F32A60"/>
    <w:rsid w:val="00F3561E"/>
    <w:rsid w:val="00F430B1"/>
    <w:rsid w:val="00F45C82"/>
    <w:rsid w:val="00F5174C"/>
    <w:rsid w:val="00F52F07"/>
    <w:rsid w:val="00F539E2"/>
    <w:rsid w:val="00F53EBF"/>
    <w:rsid w:val="00F54405"/>
    <w:rsid w:val="00F652A9"/>
    <w:rsid w:val="00F65E9C"/>
    <w:rsid w:val="00F66F86"/>
    <w:rsid w:val="00F720E6"/>
    <w:rsid w:val="00F775A0"/>
    <w:rsid w:val="00F814B1"/>
    <w:rsid w:val="00F97047"/>
    <w:rsid w:val="00F974AD"/>
    <w:rsid w:val="00FA7211"/>
    <w:rsid w:val="00FB3C98"/>
    <w:rsid w:val="00FB6AAE"/>
    <w:rsid w:val="00FC4307"/>
    <w:rsid w:val="00FE4872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D532A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B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2A20"/>
    <w:pPr>
      <w:ind w:left="284" w:firstLine="436"/>
    </w:pPr>
  </w:style>
  <w:style w:type="paragraph" w:styleId="BodyTextIndent2">
    <w:name w:val="Body Text Indent 2"/>
    <w:basedOn w:val="Normal"/>
    <w:rsid w:val="00722A20"/>
    <w:pPr>
      <w:ind w:left="720"/>
    </w:pPr>
  </w:style>
  <w:style w:type="paragraph" w:styleId="BodyTextIndent3">
    <w:name w:val="Body Text Indent 3"/>
    <w:basedOn w:val="Normal"/>
    <w:rsid w:val="00722A20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362"/>
    <w:pPr>
      <w:ind w:left="720"/>
      <w:contextualSpacing/>
    </w:pPr>
  </w:style>
  <w:style w:type="paragraph" w:customStyle="1" w:styleId="Od">
    <w:name w:val="Od"/>
    <w:basedOn w:val="Normal"/>
    <w:rsid w:val="00080086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szCs w:val="24"/>
    </w:rPr>
  </w:style>
  <w:style w:type="table" w:styleId="TableGrid">
    <w:name w:val="Table Grid"/>
    <w:basedOn w:val="TableNormal"/>
    <w:uiPriority w:val="59"/>
    <w:rsid w:val="007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d.uniz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Dolores Validžić</cp:lastModifiedBy>
  <cp:revision>481</cp:revision>
  <cp:lastPrinted>2024-04-29T13:48:00Z</cp:lastPrinted>
  <dcterms:created xsi:type="dcterms:W3CDTF">2014-07-17T05:47:00Z</dcterms:created>
  <dcterms:modified xsi:type="dcterms:W3CDTF">2024-04-30T07:29:00Z</dcterms:modified>
</cp:coreProperties>
</file>